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B29DF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8.7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DF" w:rsidRDefault="001B29DF" w:rsidP="00EA4E14">
      <w:pPr>
        <w:spacing w:after="0" w:line="240" w:lineRule="auto"/>
      </w:pPr>
      <w:r>
        <w:separator/>
      </w:r>
    </w:p>
  </w:endnote>
  <w:endnote w:type="continuationSeparator" w:id="0">
    <w:p w:rsidR="001B29DF" w:rsidRDefault="001B29DF" w:rsidP="00EA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2" w:rsidRDefault="0094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DF" w:rsidRDefault="001B29DF" w:rsidP="00EA4E14">
      <w:pPr>
        <w:spacing w:after="0" w:line="240" w:lineRule="auto"/>
      </w:pPr>
      <w:r>
        <w:separator/>
      </w:r>
    </w:p>
  </w:footnote>
  <w:footnote w:type="continuationSeparator" w:id="0">
    <w:p w:rsidR="001B29DF" w:rsidRDefault="001B29DF" w:rsidP="00EA4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B29DF"/>
    <w:rsid w:val="002459C0"/>
    <w:rsid w:val="00325E2F"/>
    <w:rsid w:val="007F1C1F"/>
    <w:rsid w:val="00943652"/>
    <w:rsid w:val="00B97F11"/>
    <w:rsid w:val="00E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E4E4A-5680-4722-AE73-DFAEACF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4E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652"/>
  </w:style>
  <w:style w:type="paragraph" w:styleId="Footer">
    <w:name w:val="footer"/>
    <w:basedOn w:val="Normal"/>
    <w:link w:val="FooterChar"/>
    <w:uiPriority w:val="99"/>
    <w:semiHidden/>
    <w:unhideWhenUsed/>
    <w:rsid w:val="0094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2015-11-25T02:03:00Z</dcterms:modified>
</cp:coreProperties>
</file>